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CE7B" w14:textId="7F9AB319" w:rsidR="00C50197" w:rsidRPr="00763FF0" w:rsidRDefault="00DE7399" w:rsidP="00DD3ECB">
      <w:pPr>
        <w:pStyle w:val="Title"/>
        <w:rPr>
          <w:color w:val="2F5496" w:themeColor="accent1" w:themeShade="BF"/>
          <w:sz w:val="48"/>
          <w:szCs w:val="48"/>
        </w:rPr>
      </w:pPr>
      <w:r w:rsidRPr="00763FF0">
        <w:rPr>
          <w:color w:val="2F5496" w:themeColor="accent1" w:themeShade="BF"/>
          <w:sz w:val="48"/>
          <w:szCs w:val="48"/>
        </w:rPr>
        <w:t>Eligibility</w:t>
      </w:r>
      <w:r w:rsidR="00F719A3" w:rsidRPr="00763FF0">
        <w:rPr>
          <w:color w:val="2F5496" w:themeColor="accent1" w:themeShade="BF"/>
          <w:sz w:val="48"/>
          <w:szCs w:val="48"/>
        </w:rPr>
        <w:t xml:space="preserve"> Form</w:t>
      </w:r>
      <w:r w:rsidR="00C73A03" w:rsidRPr="00763FF0">
        <w:rPr>
          <w:color w:val="2F5496" w:themeColor="accent1" w:themeShade="BF"/>
          <w:sz w:val="48"/>
          <w:szCs w:val="48"/>
        </w:rPr>
        <w:t xml:space="preserve"> (</w:t>
      </w:r>
      <w:r w:rsidR="00DD3ECB" w:rsidRPr="00763FF0">
        <w:rPr>
          <w:color w:val="2F5496" w:themeColor="accent1" w:themeShade="BF"/>
          <w:sz w:val="48"/>
          <w:szCs w:val="48"/>
        </w:rPr>
        <w:t>Sea-Fisheries Protection Officer</w:t>
      </w:r>
      <w:r w:rsidR="00C73A03" w:rsidRPr="00763FF0">
        <w:rPr>
          <w:color w:val="2F5496" w:themeColor="accent1" w:themeShade="BF"/>
          <w:sz w:val="48"/>
          <w:szCs w:val="48"/>
        </w:rPr>
        <w:t>)</w:t>
      </w:r>
    </w:p>
    <w:p w14:paraId="3EC230C7" w14:textId="785D5251" w:rsidR="00F719A3" w:rsidRPr="00763FF0" w:rsidRDefault="00F719A3" w:rsidP="00F719A3">
      <w:pPr>
        <w:pStyle w:val="Heading1"/>
      </w:pPr>
      <w:r w:rsidRPr="00763FF0">
        <w:t>Applicant Details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798"/>
        <w:gridCol w:w="3726"/>
        <w:gridCol w:w="3118"/>
        <w:gridCol w:w="5306"/>
      </w:tblGrid>
      <w:tr w:rsidR="00763FF0" w:rsidRPr="00763FF0" w14:paraId="7608C4CA" w14:textId="426871DC" w:rsidTr="00763FF0">
        <w:tc>
          <w:tcPr>
            <w:tcW w:w="1798" w:type="dxa"/>
            <w:shd w:val="clear" w:color="auto" w:fill="D5DCE4" w:themeFill="text2" w:themeFillTint="33"/>
          </w:tcPr>
          <w:p w14:paraId="38EDB7C4" w14:textId="145496FB" w:rsidR="000E7227" w:rsidRPr="00763FF0" w:rsidRDefault="000E7227" w:rsidP="000E7227">
            <w:pPr>
              <w:rPr>
                <w:color w:val="2F5496" w:themeColor="accent1" w:themeShade="BF"/>
              </w:rPr>
            </w:pPr>
            <w:r w:rsidRPr="00763FF0">
              <w:rPr>
                <w:color w:val="2F5496" w:themeColor="accent1" w:themeShade="BF"/>
              </w:rPr>
              <w:t>Applicant Name</w:t>
            </w:r>
          </w:p>
        </w:tc>
        <w:tc>
          <w:tcPr>
            <w:tcW w:w="3726" w:type="dxa"/>
          </w:tcPr>
          <w:p w14:paraId="12AF9C38" w14:textId="5E1E382A" w:rsidR="000E7227" w:rsidRPr="00763FF0" w:rsidRDefault="000E7227" w:rsidP="000E7227">
            <w:pPr>
              <w:rPr>
                <w:color w:val="2F5496" w:themeColor="accent1" w:themeShade="BF"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7C9FF2D9" w14:textId="67B3C561" w:rsidR="000E7227" w:rsidRPr="00763FF0" w:rsidRDefault="005762F2" w:rsidP="000E7227">
            <w:pPr>
              <w:rPr>
                <w:color w:val="2F5496" w:themeColor="accent1" w:themeShade="BF"/>
              </w:rPr>
            </w:pPr>
            <w:r w:rsidRPr="00763FF0">
              <w:rPr>
                <w:color w:val="2F5496" w:themeColor="accent1" w:themeShade="BF"/>
              </w:rPr>
              <w:t>Applicant Email address</w:t>
            </w:r>
          </w:p>
        </w:tc>
        <w:tc>
          <w:tcPr>
            <w:tcW w:w="5306" w:type="dxa"/>
          </w:tcPr>
          <w:p w14:paraId="3BE4D6BF" w14:textId="485D8E55" w:rsidR="000E7227" w:rsidRPr="00763FF0" w:rsidRDefault="000E7227" w:rsidP="000E7227">
            <w:pPr>
              <w:rPr>
                <w:color w:val="2F5496" w:themeColor="accent1" w:themeShade="BF"/>
              </w:rPr>
            </w:pPr>
          </w:p>
        </w:tc>
      </w:tr>
    </w:tbl>
    <w:p w14:paraId="79243B6A" w14:textId="3ABA77B9" w:rsidR="004B37E8" w:rsidRPr="00763FF0" w:rsidRDefault="00DE7399" w:rsidP="004B37E8">
      <w:pPr>
        <w:pStyle w:val="Heading1"/>
      </w:pPr>
      <w:r w:rsidRPr="00763FF0">
        <w:t>Eligibility</w:t>
      </w:r>
    </w:p>
    <w:tbl>
      <w:tblPr>
        <w:tblW w:w="14176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3260"/>
        <w:gridCol w:w="5387"/>
      </w:tblGrid>
      <w:tr w:rsidR="000E7227" w:rsidRPr="0092587F" w14:paraId="604CD538" w14:textId="77777777" w:rsidTr="3C0C1AFD">
        <w:trPr>
          <w:trHeight w:val="534"/>
          <w:tblHeader/>
        </w:trPr>
        <w:tc>
          <w:tcPr>
            <w:tcW w:w="4536" w:type="dxa"/>
            <w:shd w:val="clear" w:color="auto" w:fill="FFFFFF" w:themeFill="background1"/>
            <w:vAlign w:val="center"/>
          </w:tcPr>
          <w:p w14:paraId="7FBDD695" w14:textId="39B526E7" w:rsidR="000E7227" w:rsidRPr="0092587F" w:rsidRDefault="000E7227" w:rsidP="001A40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Please answer the following questions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9C32C2" w14:textId="44C72B64" w:rsidR="000E7227" w:rsidRPr="0092587F" w:rsidRDefault="000E7227" w:rsidP="001A40FF">
            <w:pPr>
              <w:spacing w:after="0" w:line="240" w:lineRule="auto"/>
              <w:rPr>
                <w:b/>
              </w:rPr>
            </w:pPr>
            <w:r w:rsidRPr="0092587F">
              <w:rPr>
                <w:b/>
              </w:rPr>
              <w:t>Yes/No</w:t>
            </w:r>
          </w:p>
        </w:tc>
        <w:tc>
          <w:tcPr>
            <w:tcW w:w="3260" w:type="dxa"/>
            <w:shd w:val="clear" w:color="auto" w:fill="FFFFFF" w:themeFill="background1"/>
          </w:tcPr>
          <w:p w14:paraId="13172C54" w14:textId="25657091" w:rsidR="000E7227" w:rsidRPr="0092587F" w:rsidRDefault="000E7227" w:rsidP="001A40FF">
            <w:pPr>
              <w:spacing w:after="0" w:line="240" w:lineRule="auto"/>
              <w:rPr>
                <w:b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4692211" w14:textId="4F03F073" w:rsidR="000E7227" w:rsidRPr="0092587F" w:rsidRDefault="000E7227" w:rsidP="001A40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Detail</w:t>
            </w:r>
          </w:p>
        </w:tc>
      </w:tr>
      <w:tr w:rsidR="000E7227" w:rsidRPr="0092587F" w14:paraId="3436E162" w14:textId="77777777" w:rsidTr="3C0C1AFD">
        <w:trPr>
          <w:trHeight w:val="573"/>
        </w:trPr>
        <w:tc>
          <w:tcPr>
            <w:tcW w:w="4536" w:type="dxa"/>
            <w:shd w:val="clear" w:color="auto" w:fill="auto"/>
            <w:vAlign w:val="center"/>
          </w:tcPr>
          <w:p w14:paraId="58CBA741" w14:textId="2F668828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3C0C1AFD">
              <w:rPr>
                <w:sz w:val="20"/>
                <w:szCs w:val="20"/>
                <w:lang w:val="en-US"/>
              </w:rPr>
              <w:t xml:space="preserve">Are you available to work in </w:t>
            </w:r>
            <w:proofErr w:type="gramStart"/>
            <w:r w:rsidR="001E18B6">
              <w:rPr>
                <w:sz w:val="20"/>
                <w:szCs w:val="20"/>
                <w:lang w:val="en-US"/>
              </w:rPr>
              <w:t>Killybegs</w:t>
            </w:r>
            <w:r w:rsidR="00EB7B3C" w:rsidRPr="3C0C1AFD">
              <w:rPr>
                <w:sz w:val="20"/>
                <w:szCs w:val="20"/>
                <w:lang w:val="en-GB"/>
              </w:rPr>
              <w:t>,</w:t>
            </w:r>
            <w:proofErr w:type="gramEnd"/>
            <w:r w:rsidR="00EB7B3C" w:rsidRPr="3C0C1AFD">
              <w:rPr>
                <w:sz w:val="20"/>
                <w:szCs w:val="20"/>
                <w:lang w:val="en-GB"/>
              </w:rPr>
              <w:t xml:space="preserve"> </w:t>
            </w:r>
            <w:r w:rsidR="0098332D">
              <w:rPr>
                <w:sz w:val="20"/>
                <w:szCs w:val="20"/>
                <w:lang w:val="en-GB"/>
              </w:rPr>
              <w:t xml:space="preserve">Co. </w:t>
            </w:r>
            <w:r w:rsidR="00ED6CA9">
              <w:rPr>
                <w:sz w:val="20"/>
                <w:szCs w:val="20"/>
                <w:lang w:val="en-GB"/>
              </w:rPr>
              <w:t>Donegal</w:t>
            </w:r>
            <w:r w:rsidR="0098332D">
              <w:rPr>
                <w:sz w:val="20"/>
                <w:szCs w:val="20"/>
                <w:lang w:val="en-GB"/>
              </w:rPr>
              <w:t xml:space="preserve"> </w:t>
            </w:r>
            <w:r w:rsidR="00EB7B3C" w:rsidRPr="3C0C1AFD">
              <w:rPr>
                <w:sz w:val="20"/>
                <w:szCs w:val="20"/>
                <w:lang w:val="en-GB"/>
              </w:rPr>
              <w:t xml:space="preserve">and to travel within the </w:t>
            </w:r>
            <w:proofErr w:type="gramStart"/>
            <w:r w:rsidR="00ED6CA9">
              <w:rPr>
                <w:sz w:val="20"/>
                <w:szCs w:val="20"/>
                <w:lang w:val="en-GB"/>
              </w:rPr>
              <w:t>North West</w:t>
            </w:r>
            <w:proofErr w:type="gramEnd"/>
            <w:r w:rsidR="00ED6CA9">
              <w:rPr>
                <w:sz w:val="20"/>
                <w:szCs w:val="20"/>
                <w:lang w:val="en-GB"/>
              </w:rPr>
              <w:t xml:space="preserve"> </w:t>
            </w:r>
            <w:r w:rsidR="00EB7B3C" w:rsidRPr="3C0C1AFD">
              <w:rPr>
                <w:sz w:val="20"/>
                <w:szCs w:val="20"/>
                <w:lang w:val="en-GB"/>
              </w:rPr>
              <w:t xml:space="preserve">region on a frequent basis? </w:t>
            </w:r>
          </w:p>
        </w:tc>
        <w:tc>
          <w:tcPr>
            <w:tcW w:w="993" w:type="dxa"/>
          </w:tcPr>
          <w:p w14:paraId="4167C46D" w14:textId="07E743BA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210E57F" w14:textId="66540C46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7AA8AE62" w14:textId="2FE1DC62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5FF" w:rsidRPr="0092587F" w14:paraId="702F69BA" w14:textId="77777777" w:rsidTr="3C0C1AFD">
        <w:trPr>
          <w:trHeight w:val="573"/>
        </w:trPr>
        <w:tc>
          <w:tcPr>
            <w:tcW w:w="4536" w:type="dxa"/>
            <w:shd w:val="clear" w:color="auto" w:fill="auto"/>
            <w:vAlign w:val="center"/>
          </w:tcPr>
          <w:p w14:paraId="331C6DB7" w14:textId="3C3CA77E" w:rsidR="003E65FF" w:rsidRPr="00DB20B9" w:rsidRDefault="00227DB8" w:rsidP="001A40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Are you aware of the requirement for </w:t>
            </w:r>
            <w:r w:rsidR="008754C4">
              <w:rPr>
                <w:sz w:val="20"/>
                <w:szCs w:val="20"/>
                <w:lang w:val="en-US"/>
              </w:rPr>
              <w:t xml:space="preserve">evening and weekend </w:t>
            </w:r>
            <w:r>
              <w:rPr>
                <w:sz w:val="20"/>
                <w:szCs w:val="20"/>
                <w:lang w:val="en-US"/>
              </w:rPr>
              <w:t>working</w:t>
            </w:r>
            <w:r w:rsidR="00B459FE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and available to work in pre-planned shift rotations including</w:t>
            </w:r>
            <w:r w:rsidR="005864C1">
              <w:rPr>
                <w:sz w:val="20"/>
                <w:szCs w:val="20"/>
                <w:lang w:val="en-US"/>
              </w:rPr>
              <w:t xml:space="preserve"> nights,</w:t>
            </w:r>
            <w:r>
              <w:rPr>
                <w:sz w:val="20"/>
                <w:szCs w:val="20"/>
                <w:lang w:val="en-US"/>
              </w:rPr>
              <w:t xml:space="preserve"> evenings and weekends? </w:t>
            </w:r>
          </w:p>
        </w:tc>
        <w:tc>
          <w:tcPr>
            <w:tcW w:w="993" w:type="dxa"/>
          </w:tcPr>
          <w:p w14:paraId="64A9C252" w14:textId="77777777" w:rsidR="003E65FF" w:rsidRPr="00DB20B9" w:rsidRDefault="003E65FF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F90B082" w14:textId="6BCA1A98" w:rsidR="003E65FF" w:rsidRPr="00DB20B9" w:rsidRDefault="00227DB8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4CD05A92" w14:textId="77777777" w:rsidR="003E65FF" w:rsidRPr="00DB20B9" w:rsidRDefault="003E65FF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2F2" w:rsidRPr="0092587F" w14:paraId="0029B455" w14:textId="77777777" w:rsidTr="3C0C1AFD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620E96DC" w14:textId="4F4A0D02" w:rsidR="005762F2" w:rsidRPr="00DB20B9" w:rsidRDefault="00DB6F90" w:rsidP="001A40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full driving licence and access to a car for work?</w:t>
            </w:r>
          </w:p>
        </w:tc>
        <w:tc>
          <w:tcPr>
            <w:tcW w:w="993" w:type="dxa"/>
          </w:tcPr>
          <w:p w14:paraId="64BE565A" w14:textId="313A3337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503B221" w14:textId="61F9B545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no, please do not proceed with your application</w:t>
            </w:r>
          </w:p>
        </w:tc>
        <w:tc>
          <w:tcPr>
            <w:tcW w:w="5387" w:type="dxa"/>
          </w:tcPr>
          <w:p w14:paraId="29D58A5C" w14:textId="77777777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2F2" w:rsidRPr="0092587F" w14:paraId="68661775" w14:textId="77777777" w:rsidTr="3C0C1AFD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633625E9" w14:textId="28B0440A" w:rsidR="00DB6F90" w:rsidRPr="00DB6F90" w:rsidRDefault="005762F2" w:rsidP="00DB6F90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Do you have</w:t>
            </w:r>
            <w:r w:rsidR="00DB6F90" w:rsidRPr="00DB6F90">
              <w:rPr>
                <w:sz w:val="20"/>
                <w:szCs w:val="20"/>
              </w:rPr>
              <w:t xml:space="preserve"> minimum qualification of a National</w:t>
            </w:r>
            <w:r w:rsidR="005864C1">
              <w:rPr>
                <w:sz w:val="20"/>
                <w:szCs w:val="20"/>
              </w:rPr>
              <w:t xml:space="preserve"> </w:t>
            </w:r>
            <w:r w:rsidR="00DB6F90" w:rsidRPr="00DB6F90">
              <w:rPr>
                <w:sz w:val="20"/>
                <w:szCs w:val="20"/>
              </w:rPr>
              <w:t>Diploma Level 7 in a discipline relevant to the</w:t>
            </w:r>
          </w:p>
          <w:p w14:paraId="30EA4B28" w14:textId="7A939FE1" w:rsidR="005762F2" w:rsidRPr="00DB20B9" w:rsidRDefault="00DB6F90" w:rsidP="00DB6F90">
            <w:pPr>
              <w:spacing w:after="0" w:line="240" w:lineRule="auto"/>
              <w:rPr>
                <w:sz w:val="20"/>
                <w:szCs w:val="20"/>
              </w:rPr>
            </w:pPr>
            <w:r w:rsidRPr="00DB6F90">
              <w:rPr>
                <w:sz w:val="20"/>
                <w:szCs w:val="20"/>
              </w:rPr>
              <w:t>work of the Sea-Fisheries Protection Authorit</w:t>
            </w:r>
            <w:r w:rsidR="00892469">
              <w:rPr>
                <w:sz w:val="20"/>
                <w:szCs w:val="20"/>
              </w:rPr>
              <w:t>y?</w:t>
            </w:r>
            <w:r w:rsidRPr="00DB6F90">
              <w:rPr>
                <w:sz w:val="20"/>
                <w:szCs w:val="20"/>
              </w:rPr>
              <w:t xml:space="preserve"> (see candidate bookle</w:t>
            </w:r>
            <w:r w:rsidR="00892469">
              <w:rPr>
                <w:sz w:val="20"/>
                <w:szCs w:val="20"/>
              </w:rPr>
              <w:t>t</w:t>
            </w:r>
            <w:r w:rsidRPr="00DB6F90">
              <w:rPr>
                <w:sz w:val="20"/>
                <w:szCs w:val="20"/>
              </w:rPr>
              <w:t xml:space="preserve"> for details)</w:t>
            </w:r>
          </w:p>
        </w:tc>
        <w:tc>
          <w:tcPr>
            <w:tcW w:w="993" w:type="dxa"/>
          </w:tcPr>
          <w:p w14:paraId="27521CEB" w14:textId="6F9E611E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2C1F9E" w14:textId="7411FB38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>If yes, state highest qualification achieved</w:t>
            </w:r>
          </w:p>
        </w:tc>
        <w:tc>
          <w:tcPr>
            <w:tcW w:w="5387" w:type="dxa"/>
          </w:tcPr>
          <w:p w14:paraId="7BC5A55F" w14:textId="0F30870B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2F2" w:rsidRPr="0092587F" w14:paraId="6EC4A1D1" w14:textId="77777777" w:rsidTr="3C0C1AFD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028F8052" w14:textId="662BAAFB" w:rsidR="005762F2" w:rsidRPr="00EE2D4E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EE2D4E">
              <w:rPr>
                <w:sz w:val="20"/>
                <w:szCs w:val="20"/>
              </w:rPr>
              <w:t>Do you have experience in</w:t>
            </w:r>
            <w:r w:rsidR="00892469" w:rsidRPr="00EE2D4E">
              <w:rPr>
                <w:sz w:val="20"/>
                <w:szCs w:val="20"/>
              </w:rPr>
              <w:t xml:space="preserve"> </w:t>
            </w:r>
            <w:r w:rsidR="00C762B2" w:rsidRPr="00EE2D4E">
              <w:rPr>
                <w:sz w:val="20"/>
                <w:szCs w:val="20"/>
              </w:rPr>
              <w:t>a regulatory environment?</w:t>
            </w:r>
          </w:p>
        </w:tc>
        <w:tc>
          <w:tcPr>
            <w:tcW w:w="993" w:type="dxa"/>
          </w:tcPr>
          <w:p w14:paraId="563A8D60" w14:textId="376E1F1A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4E6F93" w14:textId="4B9658CE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yes, state </w:t>
            </w:r>
            <w:r w:rsidR="00892469">
              <w:rPr>
                <w:sz w:val="20"/>
                <w:szCs w:val="20"/>
              </w:rPr>
              <w:t>…….</w:t>
            </w:r>
          </w:p>
        </w:tc>
        <w:tc>
          <w:tcPr>
            <w:tcW w:w="5387" w:type="dxa"/>
          </w:tcPr>
          <w:p w14:paraId="1F1B20C3" w14:textId="53B97C99" w:rsidR="005762F2" w:rsidRPr="00DB20B9" w:rsidRDefault="005762F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62B2" w:rsidRPr="0092587F" w14:paraId="5B54BA75" w14:textId="77777777" w:rsidTr="3C0C1AFD">
        <w:trPr>
          <w:trHeight w:val="565"/>
        </w:trPr>
        <w:tc>
          <w:tcPr>
            <w:tcW w:w="4536" w:type="dxa"/>
            <w:shd w:val="clear" w:color="auto" w:fill="auto"/>
            <w:vAlign w:val="center"/>
          </w:tcPr>
          <w:p w14:paraId="670833E2" w14:textId="1A3B2DF8" w:rsidR="00C762B2" w:rsidRPr="00EE2D4E" w:rsidRDefault="00C762B2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EE2D4E">
              <w:rPr>
                <w:sz w:val="20"/>
                <w:szCs w:val="20"/>
              </w:rPr>
              <w:t>Do you have experience in the Sea-fisheries industry?</w:t>
            </w:r>
          </w:p>
        </w:tc>
        <w:tc>
          <w:tcPr>
            <w:tcW w:w="993" w:type="dxa"/>
          </w:tcPr>
          <w:p w14:paraId="40BB4F33" w14:textId="77777777" w:rsidR="00C762B2" w:rsidRPr="00DB20B9" w:rsidRDefault="00C762B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CDA3928" w14:textId="4B732758" w:rsidR="00C762B2" w:rsidRPr="00DB20B9" w:rsidRDefault="00C762B2" w:rsidP="001A40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state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5387" w:type="dxa"/>
          </w:tcPr>
          <w:p w14:paraId="0ACFA760" w14:textId="77777777" w:rsidR="00C762B2" w:rsidRPr="00DB20B9" w:rsidRDefault="00C762B2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7227" w:rsidRPr="0092587F" w14:paraId="3982859F" w14:textId="77777777" w:rsidTr="3C0C1AFD">
        <w:trPr>
          <w:trHeight w:val="570"/>
        </w:trPr>
        <w:tc>
          <w:tcPr>
            <w:tcW w:w="4536" w:type="dxa"/>
            <w:shd w:val="clear" w:color="auto" w:fill="auto"/>
            <w:vAlign w:val="center"/>
          </w:tcPr>
          <w:p w14:paraId="06A9C29E" w14:textId="5EB06B67" w:rsidR="000E7227" w:rsidRPr="00DE7399" w:rsidRDefault="00E2301C" w:rsidP="001A40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Are you eligible to work in the Republic of Ireland under the Citizenship Requirement laid out in the Candidate Booklet?</w:t>
            </w:r>
          </w:p>
        </w:tc>
        <w:tc>
          <w:tcPr>
            <w:tcW w:w="993" w:type="dxa"/>
          </w:tcPr>
          <w:p w14:paraId="774AE73E" w14:textId="1B06830F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3B69EA5" w14:textId="77777777" w:rsidR="00E2301C" w:rsidRDefault="00E2301C" w:rsidP="00E2301C">
            <w:r w:rsidRPr="00485CCA">
              <w:rPr>
                <w:sz w:val="20"/>
                <w:szCs w:val="20"/>
              </w:rPr>
              <w:t>If yes, specify eligibility</w:t>
            </w:r>
          </w:p>
          <w:p w14:paraId="7E4EB376" w14:textId="4B9840A7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29A1A6A3" w14:textId="0DEDDDFD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3C0C1AFD">
        <w:trPr>
          <w:trHeight w:val="489"/>
        </w:trPr>
        <w:tc>
          <w:tcPr>
            <w:tcW w:w="4536" w:type="dxa"/>
            <w:shd w:val="clear" w:color="auto" w:fill="auto"/>
            <w:vAlign w:val="center"/>
          </w:tcPr>
          <w:p w14:paraId="66102E84" w14:textId="4D672B35" w:rsidR="000E7227" w:rsidRPr="00DB20B9" w:rsidRDefault="27334B73" w:rsidP="001A40FF">
            <w:pPr>
              <w:spacing w:after="0" w:line="240" w:lineRule="auto"/>
            </w:pPr>
            <w:r w:rsidRPr="31C1B34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Are you currently working in the public sector or have you worked in the public sector in the last 6 months?</w:t>
            </w:r>
          </w:p>
        </w:tc>
        <w:tc>
          <w:tcPr>
            <w:tcW w:w="993" w:type="dxa"/>
          </w:tcPr>
          <w:p w14:paraId="1E97C048" w14:textId="4880188D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EA3D0F1" w14:textId="77777777" w:rsidR="0008335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39A3E13C" w14:textId="67786384" w:rsidR="007B06F1" w:rsidRPr="007B06F1" w:rsidRDefault="00083357" w:rsidP="007B06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B06F1">
              <w:rPr>
                <w:b/>
                <w:bCs/>
                <w:sz w:val="20"/>
                <w:szCs w:val="20"/>
              </w:rPr>
              <w:t>€</w:t>
            </w:r>
            <w:r w:rsidR="007B06F1" w:rsidRPr="007B06F1">
              <w:rPr>
                <w:b/>
                <w:bCs/>
                <w:sz w:val="20"/>
                <w:szCs w:val="20"/>
              </w:rPr>
              <w:t>40,973</w:t>
            </w:r>
          </w:p>
          <w:p w14:paraId="1FA8326B" w14:textId="24BA9985" w:rsidR="000E7227" w:rsidRPr="00083357" w:rsidRDefault="000E7227" w:rsidP="001A40F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57BCE13" w14:textId="71029B40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3C0C1AFD">
        <w:trPr>
          <w:trHeight w:val="761"/>
        </w:trPr>
        <w:tc>
          <w:tcPr>
            <w:tcW w:w="4536" w:type="dxa"/>
            <w:shd w:val="clear" w:color="auto" w:fill="auto"/>
            <w:vAlign w:val="center"/>
          </w:tcPr>
          <w:p w14:paraId="547A6C54" w14:textId="3385940A" w:rsidR="000E7227" w:rsidRPr="00EE2D4E" w:rsidRDefault="00E2301C" w:rsidP="003C1E44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EE2D4E">
              <w:rPr>
                <w:rFonts w:ascii="Calibri" w:hAnsi="Calibri"/>
                <w:sz w:val="20"/>
                <w:szCs w:val="20"/>
              </w:rPr>
              <w:t>Please outline your motivation in applying for this role (max 500 words)</w:t>
            </w:r>
          </w:p>
        </w:tc>
        <w:tc>
          <w:tcPr>
            <w:tcW w:w="993" w:type="dxa"/>
          </w:tcPr>
          <w:p w14:paraId="3CB12691" w14:textId="69196B26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F828976" w14:textId="3AEE5050" w:rsidR="000E7227" w:rsidRPr="00485CCA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048528B7" w14:textId="46168D73" w:rsidR="000E7227" w:rsidRPr="00DB20B9" w:rsidRDefault="000E7227" w:rsidP="001A40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331E" w:rsidRPr="0092587F" w14:paraId="0432EF8D" w14:textId="77777777" w:rsidTr="3C0C1AFD">
        <w:trPr>
          <w:trHeight w:val="761"/>
        </w:trPr>
        <w:tc>
          <w:tcPr>
            <w:tcW w:w="4536" w:type="dxa"/>
            <w:shd w:val="clear" w:color="auto" w:fill="auto"/>
            <w:vAlign w:val="center"/>
          </w:tcPr>
          <w:p w14:paraId="3CEDA61F" w14:textId="77777777" w:rsidR="00FA331E" w:rsidRDefault="00FA331E" w:rsidP="00FA331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Where did you hear about this job? </w:t>
            </w:r>
          </w:p>
          <w:p w14:paraId="040ABC9F" w14:textId="77777777" w:rsidR="00FA331E" w:rsidRDefault="00FA331E" w:rsidP="00FA331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D9ADD52" w14:textId="2AF2CC92" w:rsidR="00FA331E" w:rsidRPr="00DB20B9" w:rsidRDefault="00FA331E" w:rsidP="00FA331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Please tick all that apply (Double click in the relevant checkboxes, and change the Default Value to ‘Ticked’)</w:t>
            </w:r>
          </w:p>
        </w:tc>
        <w:tc>
          <w:tcPr>
            <w:tcW w:w="9640" w:type="dxa"/>
            <w:gridSpan w:val="3"/>
          </w:tcPr>
          <w:p w14:paraId="3F9EC858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</w:p>
          <w:p w14:paraId="4978A080" w14:textId="02FB3AFF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0"/>
            <w:r w:rsidRPr="00306615">
              <w:rPr>
                <w:sz w:val="20"/>
                <w:szCs w:val="20"/>
              </w:rPr>
              <w:t xml:space="preserve">  </w:t>
            </w:r>
            <w:r w:rsidR="001E18B6">
              <w:rPr>
                <w:sz w:val="20"/>
                <w:szCs w:val="20"/>
              </w:rPr>
              <w:t>Donegal Democrat</w:t>
            </w:r>
          </w:p>
          <w:p w14:paraId="33B221BF" w14:textId="134880E8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1"/>
            <w:r w:rsidRPr="00306615">
              <w:rPr>
                <w:sz w:val="20"/>
                <w:szCs w:val="20"/>
              </w:rPr>
              <w:t xml:space="preserve">  </w:t>
            </w:r>
            <w:r w:rsidR="00ED6CA9">
              <w:rPr>
                <w:sz w:val="20"/>
                <w:szCs w:val="20"/>
              </w:rPr>
              <w:t>Donegal Daily</w:t>
            </w:r>
          </w:p>
          <w:p w14:paraId="39A56B75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2"/>
            <w:r w:rsidRPr="00306615">
              <w:rPr>
                <w:sz w:val="20"/>
                <w:szCs w:val="20"/>
              </w:rPr>
              <w:t xml:space="preserve">  Irish Jobs</w:t>
            </w:r>
          </w:p>
          <w:p w14:paraId="1A183642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3"/>
            <w:r w:rsidRPr="00306615">
              <w:rPr>
                <w:sz w:val="20"/>
                <w:szCs w:val="20"/>
              </w:rPr>
              <w:t xml:space="preserve">  Jobs.ie</w:t>
            </w:r>
          </w:p>
          <w:p w14:paraId="2DE631C8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4"/>
            <w:r w:rsidRPr="00306615">
              <w:rPr>
                <w:sz w:val="20"/>
                <w:szCs w:val="20"/>
              </w:rPr>
              <w:t xml:space="preserve">  Publicjobs.ie</w:t>
            </w:r>
          </w:p>
          <w:p w14:paraId="73109B26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5"/>
            <w:r w:rsidRPr="00306615">
              <w:rPr>
                <w:sz w:val="20"/>
                <w:szCs w:val="20"/>
              </w:rPr>
              <w:t xml:space="preserve">  LinkedIn Recruitment / Alert</w:t>
            </w:r>
          </w:p>
          <w:p w14:paraId="5F1CE44F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6"/>
            <w:r w:rsidRPr="00306615">
              <w:rPr>
                <w:sz w:val="20"/>
                <w:szCs w:val="20"/>
              </w:rPr>
              <w:t xml:space="preserve">  Contacted by Recruiter (directly or via </w:t>
            </w:r>
            <w:proofErr w:type="spellStart"/>
            <w:r w:rsidRPr="00306615">
              <w:rPr>
                <w:sz w:val="20"/>
                <w:szCs w:val="20"/>
              </w:rPr>
              <w:t>Linkedin</w:t>
            </w:r>
            <w:proofErr w:type="spellEnd"/>
            <w:r w:rsidRPr="00306615">
              <w:rPr>
                <w:sz w:val="20"/>
                <w:szCs w:val="20"/>
              </w:rPr>
              <w:t>)</w:t>
            </w:r>
          </w:p>
          <w:p w14:paraId="726F8CED" w14:textId="77777777" w:rsidR="00FA331E" w:rsidRPr="00306615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  <w:r w:rsidRPr="00306615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306615">
              <w:rPr>
                <w:sz w:val="20"/>
                <w:szCs w:val="20"/>
              </w:rPr>
              <w:instrText xml:space="preserve"> FORMCHECKBOX </w:instrText>
            </w:r>
            <w:r w:rsidRPr="00306615">
              <w:rPr>
                <w:sz w:val="20"/>
                <w:szCs w:val="20"/>
              </w:rPr>
            </w:r>
            <w:r w:rsidRPr="00306615">
              <w:rPr>
                <w:sz w:val="20"/>
                <w:szCs w:val="20"/>
              </w:rPr>
              <w:fldChar w:fldCharType="separate"/>
            </w:r>
            <w:r w:rsidRPr="00306615">
              <w:rPr>
                <w:sz w:val="20"/>
                <w:szCs w:val="20"/>
              </w:rPr>
              <w:fldChar w:fldCharType="end"/>
            </w:r>
            <w:bookmarkEnd w:id="7"/>
            <w:r w:rsidRPr="00306615">
              <w:rPr>
                <w:sz w:val="20"/>
                <w:szCs w:val="20"/>
              </w:rPr>
              <w:t xml:space="preserve"> Other (please detail below)</w:t>
            </w:r>
          </w:p>
          <w:p w14:paraId="3C7E6552" w14:textId="77777777" w:rsidR="00FA331E" w:rsidRDefault="00FA331E" w:rsidP="00FA331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4741413" w14:textId="77777777" w:rsidR="00FA331E" w:rsidRPr="00DB20B9" w:rsidRDefault="00FA331E" w:rsidP="00FA33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159A8C0" w14:textId="77777777" w:rsidR="008754C4" w:rsidRDefault="008754C4" w:rsidP="0092587F"/>
    <w:p w14:paraId="301CDA31" w14:textId="31B4D4EF" w:rsidR="0092587F" w:rsidRDefault="00D20A51" w:rsidP="0092587F">
      <w:r>
        <w:t>This information will be considered along with other detail provided in your application</w:t>
      </w:r>
    </w:p>
    <w:p w14:paraId="025BA035" w14:textId="6A50366D" w:rsidR="00E2301C" w:rsidRDefault="00E2301C" w:rsidP="0092587F"/>
    <w:sectPr w:rsidR="00E2301C" w:rsidSect="00763FF0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E293" w14:textId="77777777" w:rsidR="00154B4E" w:rsidRDefault="00154B4E" w:rsidP="00F719A3">
      <w:pPr>
        <w:spacing w:after="0" w:line="240" w:lineRule="auto"/>
      </w:pPr>
      <w:r>
        <w:separator/>
      </w:r>
    </w:p>
  </w:endnote>
  <w:endnote w:type="continuationSeparator" w:id="0">
    <w:p w14:paraId="6F126721" w14:textId="77777777" w:rsidR="00154B4E" w:rsidRDefault="00154B4E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7A76" w14:textId="77777777" w:rsidR="00154B4E" w:rsidRDefault="00154B4E" w:rsidP="00F719A3">
      <w:pPr>
        <w:spacing w:after="0" w:line="240" w:lineRule="auto"/>
      </w:pPr>
      <w:r>
        <w:separator/>
      </w:r>
    </w:p>
  </w:footnote>
  <w:footnote w:type="continuationSeparator" w:id="0">
    <w:p w14:paraId="6176D06E" w14:textId="77777777" w:rsidR="00154B4E" w:rsidRDefault="00154B4E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714B2633" w:rsidR="00F719A3" w:rsidRDefault="00763F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094E44D" wp14:editId="531A5A8F">
          <wp:simplePos x="0" y="0"/>
          <wp:positionH relativeFrom="margin">
            <wp:posOffset>7871460</wp:posOffset>
          </wp:positionH>
          <wp:positionV relativeFrom="margin">
            <wp:posOffset>-762966</wp:posOffset>
          </wp:positionV>
          <wp:extent cx="984885" cy="45910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DBA">
      <w:rPr>
        <w:noProof/>
        <w:lang w:eastAsia="en-GB"/>
      </w:rPr>
      <w:drawing>
        <wp:inline distT="0" distB="0" distL="0" distR="0" wp14:anchorId="29878B97" wp14:editId="6B055D99">
          <wp:extent cx="1968500" cy="1028700"/>
          <wp:effectExtent l="0" t="0" r="0" b="0"/>
          <wp:docPr id="1565388709" name="Picture 1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388709" name="Picture 1" descr="A white rectangular sign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1067">
    <w:abstractNumId w:val="5"/>
  </w:num>
  <w:num w:numId="2" w16cid:durableId="1625691302">
    <w:abstractNumId w:val="6"/>
  </w:num>
  <w:num w:numId="3" w16cid:durableId="1816532841">
    <w:abstractNumId w:val="8"/>
  </w:num>
  <w:num w:numId="4" w16cid:durableId="1509711770">
    <w:abstractNumId w:val="2"/>
  </w:num>
  <w:num w:numId="5" w16cid:durableId="1280648811">
    <w:abstractNumId w:val="0"/>
  </w:num>
  <w:num w:numId="6" w16cid:durableId="789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632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4022783">
    <w:abstractNumId w:val="3"/>
  </w:num>
  <w:num w:numId="9" w16cid:durableId="918174427">
    <w:abstractNumId w:val="1"/>
  </w:num>
  <w:num w:numId="10" w16cid:durableId="1181090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1736A"/>
    <w:rsid w:val="00067B5F"/>
    <w:rsid w:val="00073934"/>
    <w:rsid w:val="00083357"/>
    <w:rsid w:val="000A71C7"/>
    <w:rsid w:val="000E0736"/>
    <w:rsid w:val="000E7227"/>
    <w:rsid w:val="001122CE"/>
    <w:rsid w:val="0011645D"/>
    <w:rsid w:val="00142903"/>
    <w:rsid w:val="001538D5"/>
    <w:rsid w:val="001548FA"/>
    <w:rsid w:val="00154B4E"/>
    <w:rsid w:val="001577DD"/>
    <w:rsid w:val="001A40FF"/>
    <w:rsid w:val="001C08F7"/>
    <w:rsid w:val="001E18B6"/>
    <w:rsid w:val="00206393"/>
    <w:rsid w:val="00227DB8"/>
    <w:rsid w:val="002D2F53"/>
    <w:rsid w:val="00335602"/>
    <w:rsid w:val="0036480F"/>
    <w:rsid w:val="003C1E44"/>
    <w:rsid w:val="003D33C6"/>
    <w:rsid w:val="003E2423"/>
    <w:rsid w:val="003E65FF"/>
    <w:rsid w:val="003F374F"/>
    <w:rsid w:val="003F4B36"/>
    <w:rsid w:val="00462D67"/>
    <w:rsid w:val="00485CCA"/>
    <w:rsid w:val="0049396A"/>
    <w:rsid w:val="004B37E8"/>
    <w:rsid w:val="00514D2E"/>
    <w:rsid w:val="005152D0"/>
    <w:rsid w:val="005762F2"/>
    <w:rsid w:val="005864C1"/>
    <w:rsid w:val="00593829"/>
    <w:rsid w:val="005A7D02"/>
    <w:rsid w:val="00602B03"/>
    <w:rsid w:val="006B39E6"/>
    <w:rsid w:val="007162A0"/>
    <w:rsid w:val="007421BE"/>
    <w:rsid w:val="00742C5B"/>
    <w:rsid w:val="00763FF0"/>
    <w:rsid w:val="007B06F1"/>
    <w:rsid w:val="008177C9"/>
    <w:rsid w:val="00822A51"/>
    <w:rsid w:val="00840747"/>
    <w:rsid w:val="008625DD"/>
    <w:rsid w:val="008754C4"/>
    <w:rsid w:val="00892469"/>
    <w:rsid w:val="009255D9"/>
    <w:rsid w:val="0092587F"/>
    <w:rsid w:val="00937985"/>
    <w:rsid w:val="00940905"/>
    <w:rsid w:val="0098332D"/>
    <w:rsid w:val="009A01CD"/>
    <w:rsid w:val="009D48C9"/>
    <w:rsid w:val="009E3A7B"/>
    <w:rsid w:val="00A54C8C"/>
    <w:rsid w:val="00A6789F"/>
    <w:rsid w:val="00A713D9"/>
    <w:rsid w:val="00A93284"/>
    <w:rsid w:val="00AC6439"/>
    <w:rsid w:val="00B459FE"/>
    <w:rsid w:val="00B576B9"/>
    <w:rsid w:val="00BE207B"/>
    <w:rsid w:val="00C31059"/>
    <w:rsid w:val="00C34E16"/>
    <w:rsid w:val="00C50197"/>
    <w:rsid w:val="00C73A03"/>
    <w:rsid w:val="00C74571"/>
    <w:rsid w:val="00C762B2"/>
    <w:rsid w:val="00C84A5D"/>
    <w:rsid w:val="00C97744"/>
    <w:rsid w:val="00CA2BEE"/>
    <w:rsid w:val="00CB23CF"/>
    <w:rsid w:val="00CD25F7"/>
    <w:rsid w:val="00D1152F"/>
    <w:rsid w:val="00D20A51"/>
    <w:rsid w:val="00D77F28"/>
    <w:rsid w:val="00DA2BD7"/>
    <w:rsid w:val="00DB20B9"/>
    <w:rsid w:val="00DB6F90"/>
    <w:rsid w:val="00DD3ECB"/>
    <w:rsid w:val="00DE3E61"/>
    <w:rsid w:val="00DE7399"/>
    <w:rsid w:val="00E20A2D"/>
    <w:rsid w:val="00E2301C"/>
    <w:rsid w:val="00E24AA1"/>
    <w:rsid w:val="00E42308"/>
    <w:rsid w:val="00E67DBA"/>
    <w:rsid w:val="00EA3398"/>
    <w:rsid w:val="00EB7B3C"/>
    <w:rsid w:val="00ED6CA9"/>
    <w:rsid w:val="00EE2D4E"/>
    <w:rsid w:val="00F40814"/>
    <w:rsid w:val="00F46474"/>
    <w:rsid w:val="00F719A3"/>
    <w:rsid w:val="00F91671"/>
    <w:rsid w:val="00F95EE0"/>
    <w:rsid w:val="00F960A4"/>
    <w:rsid w:val="00FA331E"/>
    <w:rsid w:val="00FA5F3C"/>
    <w:rsid w:val="00FB675F"/>
    <w:rsid w:val="00FD1213"/>
    <w:rsid w:val="244B4A21"/>
    <w:rsid w:val="27334B73"/>
    <w:rsid w:val="31C1B34E"/>
    <w:rsid w:val="3C0C1AFD"/>
    <w:rsid w:val="451B16F9"/>
    <w:rsid w:val="67DA8307"/>
    <w:rsid w:val="697AAFC8"/>
    <w:rsid w:val="717B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90"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basedOn w:val="Normal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  <w:style w:type="paragraph" w:customStyle="1" w:styleId="Default">
    <w:name w:val="Default"/>
    <w:rsid w:val="007B06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848D0-85A7-4E99-9132-985D3A54D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Dearbhla  McGowan</cp:lastModifiedBy>
  <cp:revision>2</cp:revision>
  <dcterms:created xsi:type="dcterms:W3CDTF">2025-05-06T07:05:00Z</dcterms:created>
  <dcterms:modified xsi:type="dcterms:W3CDTF">2025-05-06T07:05:00Z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eDocs_SecurityClassification">
    <vt:lpwstr>4;#Unclassified|b2629a6d-27ef-49b6-ad80-1c33eb966a0f</vt:lpwstr>
  </property>
  <property fmtid="{D5CDD505-2E9C-101B-9397-08002B2CF9AE}" pid="11" name="eDocs_Series">
    <vt:lpwstr>1;#072|aa7246e0-f842-4c60-b8b0-a8f541b5dc7e</vt:lpwstr>
  </property>
  <property fmtid="{D5CDD505-2E9C-101B-9397-08002B2CF9AE}" pid="12" name="eDocs_Year">
    <vt:lpwstr>17;#2024|876a3e0d-a4cb-4cde-8226-07eece569107</vt:lpwstr>
  </property>
  <property fmtid="{D5CDD505-2E9C-101B-9397-08002B2CF9AE}" pid="13" name="eDocs_FileTopics">
    <vt:lpwstr>3;#Recruitment|2c053b8a-262e-441b-a98a-60b29c240ddf</vt:lpwstr>
  </property>
  <property fmtid="{D5CDD505-2E9C-101B-9397-08002B2CF9AE}" pid="14" name="eDocs_DocumentTopics">
    <vt:lpwstr/>
  </property>
  <property fmtid="{D5CDD505-2E9C-101B-9397-08002B2CF9AE}" pid="15" name="ge25f6a3ef6f42d4865685f2a74bf8c7">
    <vt:lpwstr/>
  </property>
  <property fmtid="{D5CDD505-2E9C-101B-9397-08002B2CF9AE}" pid="16" name="eDocs_RetentionPeriodTerm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